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21"/>
      </w:tblGrid>
      <w:tr w:rsidR="00867123" w:rsidRPr="00867123" w14:paraId="1DBF1987" w14:textId="77777777" w:rsidTr="006C5F48">
        <w:trPr>
          <w:trHeight w:val="283"/>
        </w:trPr>
        <w:tc>
          <w:tcPr>
            <w:tcW w:w="4677" w:type="dxa"/>
          </w:tcPr>
          <w:p w14:paraId="71C41F17" w14:textId="77777777" w:rsidR="00867123" w:rsidRPr="00867123" w:rsidRDefault="00867123" w:rsidP="006C5F48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4679" w:type="dxa"/>
          </w:tcPr>
          <w:p w14:paraId="0BE9A72D" w14:textId="77777777" w:rsidR="00867123" w:rsidRPr="00867123" w:rsidRDefault="00867123" w:rsidP="006C5F48">
            <w:pPr>
              <w:jc w:val="right"/>
              <w:rPr>
                <w:rFonts w:eastAsia="Times New Roman" w:cs="Times New Roman"/>
                <w:i/>
                <w:sz w:val="26"/>
                <w:szCs w:val="26"/>
              </w:rPr>
            </w:pPr>
            <w:r w:rsidRPr="00867123">
              <w:rPr>
                <w:rFonts w:eastAsia="Times New Roman" w:cs="Times New Roman"/>
                <w:i/>
                <w:sz w:val="26"/>
                <w:szCs w:val="26"/>
              </w:rPr>
              <w:t xml:space="preserve">Mẫu </w:t>
            </w:r>
            <w:r w:rsidRPr="00867123">
              <w:rPr>
                <w:rFonts w:eastAsia="Times New Roman" w:cs="Times New Roman"/>
                <w:i/>
                <w:sz w:val="26"/>
                <w:szCs w:val="26"/>
                <w:lang w:val="vi-VN"/>
              </w:rPr>
              <w:t>05</w:t>
            </w:r>
            <w:r w:rsidRPr="00867123">
              <w:rPr>
                <w:rFonts w:eastAsia="Times New Roman" w:cs="Times New Roman"/>
                <w:i/>
                <w:sz w:val="26"/>
                <w:szCs w:val="26"/>
              </w:rPr>
              <w:t>-HD KĐ.ĐG 2025</w:t>
            </w:r>
          </w:p>
        </w:tc>
      </w:tr>
      <w:tr w:rsidR="00867123" w:rsidRPr="00867123" w14:paraId="794B1875" w14:textId="77777777" w:rsidTr="006C5F48">
        <w:tc>
          <w:tcPr>
            <w:tcW w:w="4677" w:type="dxa"/>
          </w:tcPr>
          <w:p w14:paraId="47432204" w14:textId="77777777" w:rsidR="00867123" w:rsidRPr="00867123" w:rsidRDefault="00867123" w:rsidP="006C5F48">
            <w:pPr>
              <w:spacing w:before="120" w:after="120" w:line="234" w:lineRule="atLeast"/>
              <w:rPr>
                <w:b/>
                <w:bCs/>
                <w:sz w:val="26"/>
                <w:szCs w:val="26"/>
                <w:lang w:val="vi-VN"/>
              </w:rPr>
            </w:pPr>
            <w:r w:rsidRPr="00867123">
              <w:rPr>
                <w:b/>
                <w:bCs/>
                <w:sz w:val="26"/>
                <w:szCs w:val="26"/>
                <w:lang w:val="vi-VN"/>
              </w:rPr>
              <w:t>TỈNH UỶ/THÀNH UỶ/            ĐẢNG UỶ/CƠ QUAN, ĐƠN VỊ…</w:t>
            </w:r>
          </w:p>
          <w:p w14:paraId="757CC25A" w14:textId="77777777" w:rsidR="00867123" w:rsidRPr="00867123" w:rsidRDefault="00867123" w:rsidP="006C5F48">
            <w:pPr>
              <w:spacing w:line="320" w:lineRule="exact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4679" w:type="dxa"/>
          </w:tcPr>
          <w:p w14:paraId="4E38DACD" w14:textId="77777777" w:rsidR="00867123" w:rsidRPr="00867123" w:rsidRDefault="00867123" w:rsidP="006C5F48">
            <w:pPr>
              <w:spacing w:before="120" w:after="120" w:line="234" w:lineRule="atLeast"/>
              <w:rPr>
                <w:rFonts w:eastAsia="Times New Roman" w:cs="Times New Roman"/>
                <w:b/>
                <w:sz w:val="26"/>
                <w:szCs w:val="26"/>
              </w:rPr>
            </w:pPr>
            <w:r w:rsidRPr="00867123">
              <w:rPr>
                <w:rFonts w:eastAsia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23D29B" wp14:editId="60534D36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299720</wp:posOffset>
                      </wp:positionV>
                      <wp:extent cx="2630805" cy="8890"/>
                      <wp:effectExtent l="8255" t="13970" r="8890" b="5715"/>
                      <wp:wrapNone/>
                      <wp:docPr id="388401480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3080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19A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6" o:spid="_x0000_s1026" type="#_x0000_t32" style="position:absolute;margin-left:5.15pt;margin-top:23.6pt;width:207.1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"/>
                  </w:pict>
                </mc:Fallback>
              </mc:AlternateContent>
            </w:r>
            <w:r w:rsidRPr="00867123">
              <w:rPr>
                <w:rFonts w:eastAsia="Times New Roman" w:cs="Times New Roman"/>
                <w:b/>
                <w:sz w:val="26"/>
                <w:szCs w:val="26"/>
              </w:rPr>
              <w:t xml:space="preserve">  ĐẢNG CỘNG SẢN VIỆT NAM</w:t>
            </w:r>
          </w:p>
          <w:p w14:paraId="762EB7B9" w14:textId="77777777" w:rsidR="00867123" w:rsidRPr="00867123" w:rsidRDefault="00867123" w:rsidP="006C5F48">
            <w:pPr>
              <w:spacing w:before="120" w:after="120" w:line="234" w:lineRule="atLeast"/>
              <w:rPr>
                <w:rFonts w:eastAsia="Times New Roman" w:cs="Times New Roman"/>
                <w:i/>
                <w:sz w:val="26"/>
                <w:szCs w:val="26"/>
              </w:rPr>
            </w:pPr>
            <w:r w:rsidRPr="00867123">
              <w:rPr>
                <w:rFonts w:eastAsia="Times New Roman" w:cs="Times New Roman"/>
                <w:i/>
                <w:sz w:val="26"/>
                <w:szCs w:val="26"/>
              </w:rPr>
              <w:t>…..., ngày…… tháng… … năm……</w:t>
            </w:r>
          </w:p>
        </w:tc>
      </w:tr>
    </w:tbl>
    <w:p w14:paraId="50F64234" w14:textId="77777777" w:rsidR="00867123" w:rsidRPr="00867123" w:rsidRDefault="00867123" w:rsidP="00867123">
      <w:pPr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256AEEB" w14:textId="77777777" w:rsidR="00867123" w:rsidRPr="00867123" w:rsidRDefault="00867123" w:rsidP="00867123">
      <w:pPr>
        <w:spacing w:after="0" w:line="234" w:lineRule="atLeast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6712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BẢN TỰ ĐÁNH GIÁ, XẾP LOẠI CỦA CÁ NHÂN</w:t>
      </w:r>
    </w:p>
    <w:p w14:paraId="228121AC" w14:textId="77777777" w:rsidR="00867123" w:rsidRPr="00867123" w:rsidRDefault="00867123" w:rsidP="00867123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</w:pPr>
      <w:r w:rsidRPr="0086712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:lang w:val="vi-VN"/>
          <w14:ligatures w14:val="none"/>
        </w:rPr>
        <w:t>Quý …., Năm </w:t>
      </w:r>
      <w:r w:rsidRPr="0086712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….</w:t>
      </w:r>
    </w:p>
    <w:p w14:paraId="4EF59515" w14:textId="77777777" w:rsidR="00867123" w:rsidRPr="00867123" w:rsidRDefault="00867123" w:rsidP="00867123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</w:pPr>
      <w:r w:rsidRPr="00867123">
        <w:rPr>
          <w:rFonts w:ascii="Times New Roman" w:eastAsia="Times New Roman" w:hAnsi="Times New Roman" w:cs="Times New Roman"/>
          <w:bCs/>
          <w:i/>
          <w:iCs/>
          <w:kern w:val="0"/>
          <w:sz w:val="26"/>
          <w:szCs w:val="26"/>
          <w14:ligatures w14:val="none"/>
        </w:rPr>
        <w:t>(</w:t>
      </w:r>
      <w:r w:rsidRPr="00867123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Cán</w:t>
      </w:r>
      <w:r w:rsidRPr="00867123">
        <w:rPr>
          <w:rFonts w:ascii="Times New Roman" w:eastAsia="Times New Roman" w:hAnsi="Times New Roman" w:cs="Times New Roman"/>
          <w:i/>
          <w:kern w:val="0"/>
          <w:sz w:val="26"/>
          <w:szCs w:val="26"/>
          <w:lang w:val="vi-VN"/>
          <w14:ligatures w14:val="none"/>
        </w:rPr>
        <w:t xml:space="preserve"> bộ thuộc diện Bộ Chính trị, Ban Bí thư quản lý</w:t>
      </w:r>
      <w:r w:rsidRPr="00867123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>)</w:t>
      </w:r>
    </w:p>
    <w:p w14:paraId="3E65190D" w14:textId="77777777" w:rsidR="00867123" w:rsidRPr="00867123" w:rsidRDefault="00867123" w:rsidP="00867123">
      <w:pPr>
        <w:spacing w:before="60" w:after="60" w:line="340" w:lineRule="atLeast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Họ và tên: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…………………………..……..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 Ngày 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inh: 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…..</w:t>
      </w:r>
    </w:p>
    <w:p w14:paraId="477EDA12" w14:textId="77777777" w:rsidR="00867123" w:rsidRPr="00867123" w:rsidRDefault="00867123" w:rsidP="00867123">
      <w:pPr>
        <w:spacing w:before="60" w:after="60" w:line="340" w:lineRule="atLeast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 vụ Đảng: 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………………………………………………………………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</w:t>
      </w:r>
    </w:p>
    <w:p w14:paraId="6880AFEA" w14:textId="77777777" w:rsidR="00867123" w:rsidRPr="00867123" w:rsidRDefault="00867123" w:rsidP="00867123">
      <w:pPr>
        <w:spacing w:before="60" w:after="60" w:line="340" w:lineRule="atLeast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 vụ chính quyền: 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..</w:t>
      </w:r>
    </w:p>
    <w:p w14:paraId="2BE999DF" w14:textId="77777777" w:rsidR="00867123" w:rsidRPr="00867123" w:rsidRDefault="00867123" w:rsidP="00867123">
      <w:pPr>
        <w:spacing w:before="60" w:after="60" w:line="340" w:lineRule="atLeast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Chức vụ đoàn thể: 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…………………………………………………………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</w:t>
      </w:r>
    </w:p>
    <w:p w14:paraId="3BC0CF23" w14:textId="77777777" w:rsidR="00867123" w:rsidRPr="00867123" w:rsidRDefault="00867123" w:rsidP="00867123">
      <w:pPr>
        <w:spacing w:before="60" w:after="60" w:line="340" w:lineRule="atLeast"/>
        <w:ind w:firstLine="7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Đơn vị công tác: 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………...</w:t>
      </w: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………………………………</w:t>
      </w:r>
    </w:p>
    <w:p w14:paraId="6ED7445C" w14:textId="77777777" w:rsidR="00867123" w:rsidRPr="00867123" w:rsidRDefault="00867123" w:rsidP="00867123">
      <w:pPr>
        <w:spacing w:before="60" w:after="60" w:line="34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I. Tự đánh giá kết quả thực hiện nhiệm vụ </w:t>
      </w:r>
    </w:p>
    <w:p w14:paraId="536664AC" w14:textId="77777777" w:rsidR="00867123" w:rsidRPr="00867123" w:rsidRDefault="00867123" w:rsidP="00867123">
      <w:pPr>
        <w:spacing w:before="60" w:after="60" w:line="3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Trên cơ sở nhiệm vụ được giao, cá nhân tự đánh giá về kết quả thực hiện nhiệm vụ theo quý như sau:</w:t>
      </w:r>
    </w:p>
    <w:p w14:paraId="1A310004" w14:textId="77777777" w:rsidR="00867123" w:rsidRPr="00867123" w:rsidRDefault="00867123" w:rsidP="00867123">
      <w:pPr>
        <w:spacing w:before="60" w:after="60" w:line="3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………………………………………………………………………………..</w:t>
      </w:r>
    </w:p>
    <w:p w14:paraId="64DA51A6" w14:textId="77777777" w:rsidR="00867123" w:rsidRPr="00867123" w:rsidRDefault="00867123" w:rsidP="00867123">
      <w:pPr>
        <w:spacing w:before="60" w:after="60" w:line="3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………………………………………………………………………………..</w:t>
      </w:r>
    </w:p>
    <w:p w14:paraId="267B2FFD" w14:textId="77777777" w:rsidR="00867123" w:rsidRPr="00867123" w:rsidRDefault="00867123" w:rsidP="00867123">
      <w:pPr>
        <w:spacing w:before="60" w:after="60" w:line="3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………………………………………………………………………………..</w:t>
      </w:r>
    </w:p>
    <w:p w14:paraId="5EECB8DA" w14:textId="77777777" w:rsidR="00867123" w:rsidRPr="00867123" w:rsidRDefault="00867123" w:rsidP="00867123">
      <w:pPr>
        <w:spacing w:before="120" w:after="120" w:line="234" w:lineRule="atLeast"/>
        <w:ind w:firstLine="709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>II. Tự đ</w:t>
      </w:r>
      <w:r w:rsidRPr="0086712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ề</w:t>
      </w:r>
      <w:r w:rsidRPr="0086712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 xuất xếp loại mức chất lượng:</w:t>
      </w:r>
    </w:p>
    <w:p w14:paraId="3A7C6906" w14:textId="77777777" w:rsidR="00867123" w:rsidRPr="00867123" w:rsidRDefault="00867123" w:rsidP="00867123">
      <w:pPr>
        <w:spacing w:before="60" w:after="60" w:line="3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  <w:r w:rsidRPr="00867123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………………………………………………………………………………..</w:t>
      </w:r>
    </w:p>
    <w:tbl>
      <w:tblPr>
        <w:tblW w:w="941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4"/>
        <w:gridCol w:w="4959"/>
      </w:tblGrid>
      <w:tr w:rsidR="00867123" w:rsidRPr="00867123" w14:paraId="5C3486D6" w14:textId="77777777" w:rsidTr="006C5F48">
        <w:trPr>
          <w:trHeight w:val="1510"/>
          <w:tblCellSpacing w:w="0" w:type="dxa"/>
        </w:trPr>
        <w:tc>
          <w:tcPr>
            <w:tcW w:w="44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5DF40" w14:textId="77777777" w:rsidR="00867123" w:rsidRPr="00867123" w:rsidRDefault="00867123" w:rsidP="006C5F48">
            <w:pPr>
              <w:spacing w:before="120" w:after="120" w:line="234" w:lineRule="atLeast"/>
              <w:ind w:firstLine="709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671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26C73" w14:textId="77777777" w:rsidR="00867123" w:rsidRPr="00867123" w:rsidRDefault="00867123" w:rsidP="006C5F48">
            <w:pPr>
              <w:spacing w:before="120" w:after="120" w:line="234" w:lineRule="atLeast"/>
              <w:ind w:firstLine="709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</w:pPr>
            <w:r w:rsidRPr="0086712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CÁ</w:t>
            </w:r>
            <w:r w:rsidRPr="0086712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 NHÂN TỰ ĐÁNH GIÁ</w:t>
            </w:r>
            <w:r w:rsidRPr="0086712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867123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(Ký, ghi rõ họ tên)</w:t>
            </w:r>
          </w:p>
          <w:p w14:paraId="4D673538" w14:textId="77777777" w:rsidR="00867123" w:rsidRPr="00867123" w:rsidRDefault="00867123" w:rsidP="006C5F48">
            <w:pPr>
              <w:spacing w:before="120" w:after="120" w:line="234" w:lineRule="atLeast"/>
              <w:ind w:firstLine="709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0B717D17" w14:textId="77777777" w:rsidR="00867123" w:rsidRPr="00867123" w:rsidRDefault="00867123" w:rsidP="006C5F48">
            <w:pPr>
              <w:spacing w:before="120" w:after="120" w:line="234" w:lineRule="atLeast"/>
              <w:ind w:firstLine="709"/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BD8835F" w14:textId="77777777" w:rsidR="00867123" w:rsidRPr="00867123" w:rsidRDefault="00867123" w:rsidP="006C5F48">
            <w:pPr>
              <w:spacing w:before="120" w:after="120" w:line="234" w:lineRule="atLeast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625A9D7" w14:textId="77777777" w:rsidR="00867123" w:rsidRPr="00867123" w:rsidRDefault="00867123" w:rsidP="00867123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5"/>
        <w:gridCol w:w="7954"/>
      </w:tblGrid>
      <w:tr w:rsidR="00867123" w:rsidRPr="00867123" w14:paraId="21E946A5" w14:textId="77777777" w:rsidTr="006C5F48">
        <w:trPr>
          <w:tblCellSpacing w:w="0" w:type="dxa"/>
        </w:trPr>
        <w:tc>
          <w:tcPr>
            <w:tcW w:w="1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7EBD" w14:textId="77777777" w:rsidR="00867123" w:rsidRPr="00867123" w:rsidRDefault="00867123" w:rsidP="006C5F4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867123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 </w:t>
            </w:r>
          </w:p>
        </w:tc>
        <w:tc>
          <w:tcPr>
            <w:tcW w:w="7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7E623" w14:textId="77777777" w:rsidR="00867123" w:rsidRPr="00867123" w:rsidRDefault="00867123" w:rsidP="006C5F48">
            <w:pPr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86712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XÁC NHẬN CỦA BAN THƯỜNG VỤ TỈNH UỶ, THÀNH UỶ, ĐẢNG UỶ TRỰC THUỘC TRUNG ƯƠNG </w:t>
            </w:r>
          </w:p>
          <w:p w14:paraId="12649F84" w14:textId="77777777" w:rsidR="00867123" w:rsidRPr="00867123" w:rsidRDefault="00867123" w:rsidP="006C5F48">
            <w:pPr>
              <w:spacing w:after="0" w:line="240" w:lineRule="auto"/>
              <w:ind w:left="-57" w:firstLine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86712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HOẶC TẬP THỂ LÃNH ĐẠO CƠ QUAN, ĐƠN VỊ</w:t>
            </w:r>
            <w:r w:rsidRPr="00867123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Pr="00867123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(Xác lập thời điểm, ký, ghi rõ họ tên và đóng dấu)</w:t>
            </w:r>
          </w:p>
          <w:p w14:paraId="3948336A" w14:textId="77777777" w:rsidR="00867123" w:rsidRPr="00867123" w:rsidRDefault="00867123" w:rsidP="006C5F4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D47F951" w14:textId="77777777" w:rsidR="00867123" w:rsidRPr="00867123" w:rsidRDefault="00867123" w:rsidP="00867123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</w:p>
    <w:p w14:paraId="1D3455F2" w14:textId="77777777" w:rsidR="00867123" w:rsidRPr="00867123" w:rsidRDefault="00867123" w:rsidP="00867123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</w:p>
    <w:p w14:paraId="7BD1DD42" w14:textId="77777777" w:rsidR="00867123" w:rsidRPr="00867123" w:rsidRDefault="00867123" w:rsidP="00867123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</w:p>
    <w:p w14:paraId="3D221D98" w14:textId="77777777" w:rsidR="00867123" w:rsidRPr="00867123" w:rsidRDefault="00867123" w:rsidP="00867123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</w:pPr>
    </w:p>
    <w:p w14:paraId="60D62A5B" w14:textId="77777777" w:rsidR="00867123" w:rsidRPr="00867123" w:rsidRDefault="00867123" w:rsidP="00867123">
      <w:pPr>
        <w:spacing w:before="120" w:after="120" w:line="234" w:lineRule="atLeast"/>
        <w:jc w:val="both"/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sectPr w:rsidR="00867123" w:rsidRPr="00867123" w:rsidSect="005D72DB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86712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u w:val="single"/>
          <w:lang w:val="vi-VN"/>
          <w14:ligatures w14:val="none"/>
        </w:rPr>
        <w:t>Lưu ý</w:t>
      </w:r>
      <w:r w:rsidRPr="00867123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val="vi-VN"/>
          <w14:ligatures w14:val="none"/>
        </w:rPr>
        <w:t xml:space="preserve">: Đề nghị tập trung đánh giá khái quát kết quả thực hiện chỉ tiêu, nhiệm vụ. Nội dung trình bày trong phạm vi không quá 02 trang A4. </w:t>
      </w:r>
    </w:p>
    <w:p w14:paraId="794B3A23" w14:textId="77777777" w:rsidR="00793944" w:rsidRPr="00867123" w:rsidRDefault="00793944">
      <w:pPr>
        <w:rPr>
          <w:sz w:val="26"/>
          <w:szCs w:val="26"/>
        </w:rPr>
      </w:pPr>
    </w:p>
    <w:sectPr w:rsidR="00793944" w:rsidRPr="00867123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23"/>
    <w:rsid w:val="00793944"/>
    <w:rsid w:val="00867123"/>
    <w:rsid w:val="0094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46205D"/>
  <w15:chartTrackingRefBased/>
  <w15:docId w15:val="{CE727813-8B1E-4D09-AF41-D9238CD5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0"/>
      <w:sz w:val="26"/>
      <w14:ligatures w14:val="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0"/>
      <w:sz w:val="26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86712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Phước Độ</dc:creator>
  <cp:keywords/>
  <dc:description/>
  <cp:lastModifiedBy>Nguyễn Văn Phước Độ</cp:lastModifiedBy>
  <cp:revision>1</cp:revision>
  <dcterms:created xsi:type="dcterms:W3CDTF">2025-11-05T14:08:00Z</dcterms:created>
  <dcterms:modified xsi:type="dcterms:W3CDTF">2025-11-05T14:09:00Z</dcterms:modified>
</cp:coreProperties>
</file>